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F0CB4" w14:textId="77777777" w:rsidR="006E4A9A" w:rsidRDefault="006E4A9A" w:rsidP="006E4A9A">
      <w:pPr>
        <w:pStyle w:val="ConsPlusNormal"/>
        <w:jc w:val="right"/>
        <w:outlineLvl w:val="0"/>
      </w:pPr>
      <w:r>
        <w:rPr>
          <w:sz w:val="24"/>
        </w:rPr>
        <w:t>Приложение 7</w:t>
      </w:r>
    </w:p>
    <w:p w14:paraId="03274304" w14:textId="77777777" w:rsidR="006E4A9A" w:rsidRDefault="006E4A9A" w:rsidP="006E4A9A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144299F7" w14:textId="77777777" w:rsidR="006E4A9A" w:rsidRDefault="006E4A9A" w:rsidP="006E4A9A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5A196456" w14:textId="77777777" w:rsidR="006E4A9A" w:rsidRDefault="006E4A9A" w:rsidP="006E4A9A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1B2B0C4A" w14:textId="77777777" w:rsidR="006E4A9A" w:rsidRDefault="006E4A9A" w:rsidP="006E4A9A">
      <w:pPr>
        <w:pStyle w:val="ConsPlusNormal"/>
        <w:jc w:val="both"/>
      </w:pPr>
    </w:p>
    <w:p w14:paraId="5D832C93" w14:textId="77777777" w:rsidR="006E4A9A" w:rsidRDefault="006E4A9A" w:rsidP="006E4A9A">
      <w:pPr>
        <w:pStyle w:val="ConsPlusTitle"/>
        <w:jc w:val="center"/>
      </w:pPr>
      <w:bookmarkStart w:id="0" w:name="P1922"/>
      <w:bookmarkEnd w:id="0"/>
      <w:r>
        <w:rPr>
          <w:sz w:val="24"/>
        </w:rPr>
        <w:t>РАСПРЕДЕЛЕНИЕ БЮДЖЕТНЫХ АССИГНОВАНИЙ ПО РАЗДЕЛАМ</w:t>
      </w:r>
    </w:p>
    <w:p w14:paraId="0C51FE5D" w14:textId="77777777" w:rsidR="006E4A9A" w:rsidRDefault="006E4A9A" w:rsidP="006E4A9A">
      <w:pPr>
        <w:pStyle w:val="ConsPlusTitle"/>
        <w:jc w:val="center"/>
      </w:pPr>
      <w:r>
        <w:rPr>
          <w:sz w:val="24"/>
        </w:rPr>
        <w:t>И ПОДРАЗДЕЛАМ КЛАССИФИКАЦИИ РАСХОДОВ БЮДЖЕТОВ НА 2025 ГОД</w:t>
      </w:r>
    </w:p>
    <w:p w14:paraId="4097EC09" w14:textId="77777777" w:rsidR="006E4A9A" w:rsidRDefault="006E4A9A" w:rsidP="006E4A9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1F46DC3B" w14:textId="77777777" w:rsidR="006E4A9A" w:rsidRDefault="006E4A9A" w:rsidP="006E4A9A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6E4A9A" w14:paraId="40726243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776E" w14:textId="77777777" w:rsidR="006E4A9A" w:rsidRDefault="006E4A9A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B96A" w14:textId="77777777" w:rsidR="006E4A9A" w:rsidRDefault="006E4A9A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252D421" w14:textId="77777777" w:rsidR="006E4A9A" w:rsidRDefault="006E4A9A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3EA0A771" w14:textId="77777777" w:rsidR="006E4A9A" w:rsidRDefault="006E4A9A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6F66" w14:textId="77777777" w:rsidR="006E4A9A" w:rsidRDefault="006E4A9A" w:rsidP="00815D19">
            <w:pPr>
              <w:pStyle w:val="ConsPlusNormal"/>
            </w:pPr>
          </w:p>
        </w:tc>
      </w:tr>
    </w:tbl>
    <w:p w14:paraId="7F3085BE" w14:textId="77777777" w:rsidR="006E4A9A" w:rsidRDefault="006E4A9A" w:rsidP="006E4A9A">
      <w:pPr>
        <w:pStyle w:val="ConsPlusNormal"/>
        <w:jc w:val="both"/>
      </w:pPr>
    </w:p>
    <w:p w14:paraId="0387CF53" w14:textId="77777777" w:rsidR="006E4A9A" w:rsidRDefault="006E4A9A" w:rsidP="006E4A9A">
      <w:pPr>
        <w:pStyle w:val="ConsPlusNormal"/>
        <w:jc w:val="right"/>
      </w:pPr>
      <w:r>
        <w:rPr>
          <w:sz w:val="24"/>
        </w:rPr>
        <w:t>(руб.)</w:t>
      </w:r>
    </w:p>
    <w:p w14:paraId="0C295C07" w14:textId="77777777" w:rsidR="006E4A9A" w:rsidRDefault="006E4A9A" w:rsidP="006E4A9A">
      <w:pPr>
        <w:pStyle w:val="ConsPlusNormal"/>
        <w:sectPr w:rsidR="006E4A9A">
          <w:footerReference w:type="default" r:id="rId8"/>
          <w:headerReference w:type="first" r:id="rId9"/>
          <w:footerReference w:type="first" r:id="rId10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964"/>
        <w:gridCol w:w="878"/>
        <w:gridCol w:w="2353"/>
        <w:gridCol w:w="2381"/>
        <w:gridCol w:w="3523"/>
      </w:tblGrid>
      <w:tr w:rsidR="006E4A9A" w14:paraId="50F89A13" w14:textId="77777777" w:rsidTr="006E4A9A">
        <w:tc>
          <w:tcPr>
            <w:tcW w:w="4457" w:type="dxa"/>
          </w:tcPr>
          <w:p w14:paraId="29BC26D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Наименование</w:t>
            </w:r>
          </w:p>
        </w:tc>
        <w:tc>
          <w:tcPr>
            <w:tcW w:w="964" w:type="dxa"/>
          </w:tcPr>
          <w:p w14:paraId="322B366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878" w:type="dxa"/>
          </w:tcPr>
          <w:p w14:paraId="3ED3435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2353" w:type="dxa"/>
          </w:tcPr>
          <w:p w14:paraId="49CB61B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381" w:type="dxa"/>
          </w:tcPr>
          <w:p w14:paraId="1A70355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3523" w:type="dxa"/>
          </w:tcPr>
          <w:p w14:paraId="5DBA591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6E4A9A" w14:paraId="0584578E" w14:textId="77777777" w:rsidTr="006E4A9A">
        <w:tc>
          <w:tcPr>
            <w:tcW w:w="4457" w:type="dxa"/>
          </w:tcPr>
          <w:p w14:paraId="6C3BB91F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964" w:type="dxa"/>
          </w:tcPr>
          <w:p w14:paraId="4A39BB8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23DBAE77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3DC0DA3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8 650 066 647,43</w:t>
            </w:r>
          </w:p>
        </w:tc>
        <w:tc>
          <w:tcPr>
            <w:tcW w:w="2381" w:type="dxa"/>
          </w:tcPr>
          <w:p w14:paraId="2A7FE7F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5 480 144 261,07</w:t>
            </w:r>
          </w:p>
        </w:tc>
        <w:tc>
          <w:tcPr>
            <w:tcW w:w="3523" w:type="dxa"/>
          </w:tcPr>
          <w:p w14:paraId="07F2B7D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5 055 027 634,18</w:t>
            </w:r>
          </w:p>
        </w:tc>
      </w:tr>
      <w:tr w:rsidR="006E4A9A" w14:paraId="76CBEB53" w14:textId="77777777" w:rsidTr="006E4A9A">
        <w:tc>
          <w:tcPr>
            <w:tcW w:w="4457" w:type="dxa"/>
          </w:tcPr>
          <w:p w14:paraId="411F93E4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4" w:type="dxa"/>
          </w:tcPr>
          <w:p w14:paraId="7379593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1161309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58929408" w14:textId="77777777" w:rsidR="006E4A9A" w:rsidRDefault="006E4A9A" w:rsidP="00815D19">
            <w:pPr>
              <w:pStyle w:val="ConsPlusNormal"/>
              <w:jc w:val="center"/>
            </w:pPr>
            <w:bookmarkStart w:id="1" w:name="_GoBack"/>
            <w:bookmarkEnd w:id="1"/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14:paraId="0A45DC1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3523" w:type="dxa"/>
          </w:tcPr>
          <w:p w14:paraId="35180D8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E4A9A" w14:paraId="23A788B5" w14:textId="77777777" w:rsidTr="006E4A9A">
        <w:tc>
          <w:tcPr>
            <w:tcW w:w="4457" w:type="dxa"/>
          </w:tcPr>
          <w:p w14:paraId="080FD5F4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4" w:type="dxa"/>
          </w:tcPr>
          <w:p w14:paraId="628F9C6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3A70D09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14FE5C1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141 194 850,96</w:t>
            </w:r>
          </w:p>
        </w:tc>
        <w:tc>
          <w:tcPr>
            <w:tcW w:w="2381" w:type="dxa"/>
          </w:tcPr>
          <w:p w14:paraId="7D208DA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3523" w:type="dxa"/>
          </w:tcPr>
          <w:p w14:paraId="64E7976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6E4A9A" w14:paraId="3070EFB3" w14:textId="77777777" w:rsidTr="006E4A9A">
        <w:tc>
          <w:tcPr>
            <w:tcW w:w="4457" w:type="dxa"/>
          </w:tcPr>
          <w:p w14:paraId="6D34562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4" w:type="dxa"/>
          </w:tcPr>
          <w:p w14:paraId="0BD909A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20551C0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7C20D46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362 377 012,58</w:t>
            </w:r>
          </w:p>
        </w:tc>
        <w:tc>
          <w:tcPr>
            <w:tcW w:w="2381" w:type="dxa"/>
          </w:tcPr>
          <w:p w14:paraId="1281D63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3523" w:type="dxa"/>
          </w:tcPr>
          <w:p w14:paraId="1A04425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6E4A9A" w14:paraId="185618B3" w14:textId="77777777" w:rsidTr="006E4A9A">
        <w:tc>
          <w:tcPr>
            <w:tcW w:w="4457" w:type="dxa"/>
          </w:tcPr>
          <w:p w14:paraId="77A86A6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964" w:type="dxa"/>
          </w:tcPr>
          <w:p w14:paraId="13081E4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397F8B7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6D1590F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14:paraId="6F66696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3523" w:type="dxa"/>
          </w:tcPr>
          <w:p w14:paraId="46E69E5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E4A9A" w14:paraId="1DD6CD5C" w14:textId="77777777" w:rsidTr="006E4A9A">
        <w:tc>
          <w:tcPr>
            <w:tcW w:w="4457" w:type="dxa"/>
          </w:tcPr>
          <w:p w14:paraId="39FE465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4" w:type="dxa"/>
          </w:tcPr>
          <w:p w14:paraId="6ADE7EF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74B94BA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53" w:type="dxa"/>
          </w:tcPr>
          <w:p w14:paraId="0399219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203 219 028,44</w:t>
            </w:r>
          </w:p>
        </w:tc>
        <w:tc>
          <w:tcPr>
            <w:tcW w:w="2381" w:type="dxa"/>
          </w:tcPr>
          <w:p w14:paraId="24A9529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  <w:tc>
          <w:tcPr>
            <w:tcW w:w="3523" w:type="dxa"/>
          </w:tcPr>
          <w:p w14:paraId="0ED1B34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</w:tr>
      <w:tr w:rsidR="006E4A9A" w14:paraId="61C5D2C8" w14:textId="77777777" w:rsidTr="006E4A9A">
        <w:tc>
          <w:tcPr>
            <w:tcW w:w="4457" w:type="dxa"/>
          </w:tcPr>
          <w:p w14:paraId="549108DB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964" w:type="dxa"/>
          </w:tcPr>
          <w:p w14:paraId="5B0D898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316112C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353" w:type="dxa"/>
          </w:tcPr>
          <w:p w14:paraId="741AFC6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83 810 928,83</w:t>
            </w:r>
          </w:p>
        </w:tc>
        <w:tc>
          <w:tcPr>
            <w:tcW w:w="2381" w:type="dxa"/>
          </w:tcPr>
          <w:p w14:paraId="4A5171D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3523" w:type="dxa"/>
          </w:tcPr>
          <w:p w14:paraId="3188A24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E4A9A" w14:paraId="7BAFBB08" w14:textId="77777777" w:rsidTr="006E4A9A">
        <w:tc>
          <w:tcPr>
            <w:tcW w:w="4457" w:type="dxa"/>
          </w:tcPr>
          <w:p w14:paraId="7D3438D1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964" w:type="dxa"/>
          </w:tcPr>
          <w:p w14:paraId="577494E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2E820A4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353" w:type="dxa"/>
          </w:tcPr>
          <w:p w14:paraId="4DD06EB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1 300 000 000,00</w:t>
            </w:r>
          </w:p>
        </w:tc>
        <w:tc>
          <w:tcPr>
            <w:tcW w:w="2381" w:type="dxa"/>
          </w:tcPr>
          <w:p w14:paraId="5034ACD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3523" w:type="dxa"/>
          </w:tcPr>
          <w:p w14:paraId="0FD8653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A9A" w14:paraId="66DCB098" w14:textId="77777777" w:rsidTr="006E4A9A">
        <w:tc>
          <w:tcPr>
            <w:tcW w:w="4457" w:type="dxa"/>
          </w:tcPr>
          <w:p w14:paraId="1FA709C2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64" w:type="dxa"/>
          </w:tcPr>
          <w:p w14:paraId="662E280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78" w:type="dxa"/>
          </w:tcPr>
          <w:p w14:paraId="13C2522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2353" w:type="dxa"/>
          </w:tcPr>
          <w:p w14:paraId="20D5C80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6 552 313 655,62</w:t>
            </w:r>
          </w:p>
        </w:tc>
        <w:tc>
          <w:tcPr>
            <w:tcW w:w="2381" w:type="dxa"/>
          </w:tcPr>
          <w:p w14:paraId="4467A10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4 475 613 660,20</w:t>
            </w:r>
          </w:p>
        </w:tc>
        <w:tc>
          <w:tcPr>
            <w:tcW w:w="3523" w:type="dxa"/>
          </w:tcPr>
          <w:p w14:paraId="5699D71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4 176 542 533,31</w:t>
            </w:r>
          </w:p>
        </w:tc>
      </w:tr>
      <w:tr w:rsidR="006E4A9A" w14:paraId="2BB8ECE8" w14:textId="77777777" w:rsidTr="006E4A9A">
        <w:tc>
          <w:tcPr>
            <w:tcW w:w="4457" w:type="dxa"/>
          </w:tcPr>
          <w:p w14:paraId="3B6F9601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НАЦИОНАЛЬНАЯ ОБОРОНА</w:t>
            </w:r>
          </w:p>
        </w:tc>
        <w:tc>
          <w:tcPr>
            <w:tcW w:w="964" w:type="dxa"/>
          </w:tcPr>
          <w:p w14:paraId="42DA759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878" w:type="dxa"/>
          </w:tcPr>
          <w:p w14:paraId="51DDD16F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45B8764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51 147 200,00</w:t>
            </w:r>
          </w:p>
        </w:tc>
        <w:tc>
          <w:tcPr>
            <w:tcW w:w="2381" w:type="dxa"/>
          </w:tcPr>
          <w:p w14:paraId="509E4B4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55 082 600,00</w:t>
            </w:r>
          </w:p>
        </w:tc>
        <w:tc>
          <w:tcPr>
            <w:tcW w:w="3523" w:type="dxa"/>
          </w:tcPr>
          <w:p w14:paraId="63BB83B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58 393 400,00</w:t>
            </w:r>
          </w:p>
        </w:tc>
      </w:tr>
      <w:tr w:rsidR="006E4A9A" w14:paraId="4E104AB6" w14:textId="77777777" w:rsidTr="006E4A9A">
        <w:tc>
          <w:tcPr>
            <w:tcW w:w="4457" w:type="dxa"/>
          </w:tcPr>
          <w:p w14:paraId="7065498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964" w:type="dxa"/>
          </w:tcPr>
          <w:p w14:paraId="78C3E58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878" w:type="dxa"/>
          </w:tcPr>
          <w:p w14:paraId="0E48C87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193ED95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14:paraId="1B24B83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3523" w:type="dxa"/>
          </w:tcPr>
          <w:p w14:paraId="6ABC1F7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E4A9A" w14:paraId="66F56902" w14:textId="77777777" w:rsidTr="006E4A9A">
        <w:tc>
          <w:tcPr>
            <w:tcW w:w="4457" w:type="dxa"/>
          </w:tcPr>
          <w:p w14:paraId="620EF537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964" w:type="dxa"/>
          </w:tcPr>
          <w:p w14:paraId="72E23BA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878" w:type="dxa"/>
          </w:tcPr>
          <w:p w14:paraId="6C17A5D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62416AF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3 268 600,00</w:t>
            </w:r>
          </w:p>
        </w:tc>
        <w:tc>
          <w:tcPr>
            <w:tcW w:w="2381" w:type="dxa"/>
          </w:tcPr>
          <w:p w14:paraId="02B255F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3523" w:type="dxa"/>
          </w:tcPr>
          <w:p w14:paraId="0E978C7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E4A9A" w14:paraId="506D0845" w14:textId="77777777" w:rsidTr="006E4A9A">
        <w:tc>
          <w:tcPr>
            <w:tcW w:w="4457" w:type="dxa"/>
          </w:tcPr>
          <w:p w14:paraId="6FCA5B26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64" w:type="dxa"/>
          </w:tcPr>
          <w:p w14:paraId="4117B07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78" w:type="dxa"/>
          </w:tcPr>
          <w:p w14:paraId="44D8F821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52B3E75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1 759 641 206,85</w:t>
            </w:r>
          </w:p>
        </w:tc>
        <w:tc>
          <w:tcPr>
            <w:tcW w:w="2381" w:type="dxa"/>
          </w:tcPr>
          <w:p w14:paraId="5ABF279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1 335 725 776,00</w:t>
            </w:r>
          </w:p>
        </w:tc>
        <w:tc>
          <w:tcPr>
            <w:tcW w:w="3523" w:type="dxa"/>
          </w:tcPr>
          <w:p w14:paraId="725F632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1 341 089 076,00</w:t>
            </w:r>
          </w:p>
        </w:tc>
      </w:tr>
      <w:tr w:rsidR="006E4A9A" w14:paraId="00B2459E" w14:textId="77777777" w:rsidTr="006E4A9A">
        <w:tc>
          <w:tcPr>
            <w:tcW w:w="4457" w:type="dxa"/>
          </w:tcPr>
          <w:p w14:paraId="01E32533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964" w:type="dxa"/>
          </w:tcPr>
          <w:p w14:paraId="0216B8B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78" w:type="dxa"/>
          </w:tcPr>
          <w:p w14:paraId="3CBA391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4F2D706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381" w:type="dxa"/>
          </w:tcPr>
          <w:p w14:paraId="1D3D3EE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3523" w:type="dxa"/>
          </w:tcPr>
          <w:p w14:paraId="51A34C4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E4A9A" w14:paraId="34877F04" w14:textId="77777777" w:rsidTr="006E4A9A">
        <w:tc>
          <w:tcPr>
            <w:tcW w:w="4457" w:type="dxa"/>
          </w:tcPr>
          <w:p w14:paraId="5225819C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4" w:type="dxa"/>
          </w:tcPr>
          <w:p w14:paraId="03EA14E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78" w:type="dxa"/>
          </w:tcPr>
          <w:p w14:paraId="46303E4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353" w:type="dxa"/>
          </w:tcPr>
          <w:p w14:paraId="43D10BC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1 057 958 884,53</w:t>
            </w:r>
          </w:p>
        </w:tc>
        <w:tc>
          <w:tcPr>
            <w:tcW w:w="2381" w:type="dxa"/>
          </w:tcPr>
          <w:p w14:paraId="45BD5B5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982 783 044,00</w:t>
            </w:r>
          </w:p>
        </w:tc>
        <w:tc>
          <w:tcPr>
            <w:tcW w:w="3523" w:type="dxa"/>
          </w:tcPr>
          <w:p w14:paraId="0C65B2C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982 423 044,00</w:t>
            </w:r>
          </w:p>
        </w:tc>
      </w:tr>
      <w:tr w:rsidR="006E4A9A" w14:paraId="637A280F" w14:textId="77777777" w:rsidTr="006E4A9A">
        <w:tc>
          <w:tcPr>
            <w:tcW w:w="4457" w:type="dxa"/>
          </w:tcPr>
          <w:p w14:paraId="4D207B51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964" w:type="dxa"/>
          </w:tcPr>
          <w:p w14:paraId="7227BB7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78" w:type="dxa"/>
          </w:tcPr>
          <w:p w14:paraId="7950041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353" w:type="dxa"/>
          </w:tcPr>
          <w:p w14:paraId="0DBAFA2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261 645 064,00</w:t>
            </w:r>
          </w:p>
        </w:tc>
        <w:tc>
          <w:tcPr>
            <w:tcW w:w="2381" w:type="dxa"/>
          </w:tcPr>
          <w:p w14:paraId="591B320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146 405 907,00</w:t>
            </w:r>
          </w:p>
        </w:tc>
        <w:tc>
          <w:tcPr>
            <w:tcW w:w="3523" w:type="dxa"/>
          </w:tcPr>
          <w:p w14:paraId="035B5FE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146 438 107,00</w:t>
            </w:r>
          </w:p>
        </w:tc>
      </w:tr>
      <w:tr w:rsidR="006E4A9A" w14:paraId="693EE94B" w14:textId="77777777" w:rsidTr="006E4A9A">
        <w:tc>
          <w:tcPr>
            <w:tcW w:w="4457" w:type="dxa"/>
          </w:tcPr>
          <w:p w14:paraId="605FA1D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4" w:type="dxa"/>
          </w:tcPr>
          <w:p w14:paraId="4FCF84A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78" w:type="dxa"/>
          </w:tcPr>
          <w:p w14:paraId="6720B73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2353" w:type="dxa"/>
          </w:tcPr>
          <w:p w14:paraId="6D21637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318 487 423,32</w:t>
            </w:r>
          </w:p>
        </w:tc>
        <w:tc>
          <w:tcPr>
            <w:tcW w:w="2381" w:type="dxa"/>
          </w:tcPr>
          <w:p w14:paraId="34F1A5B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84 913 290,00</w:t>
            </w:r>
          </w:p>
        </w:tc>
        <w:tc>
          <w:tcPr>
            <w:tcW w:w="3523" w:type="dxa"/>
          </w:tcPr>
          <w:p w14:paraId="356E730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88 913 290,00</w:t>
            </w:r>
          </w:p>
        </w:tc>
      </w:tr>
      <w:tr w:rsidR="006E4A9A" w14:paraId="240182A6" w14:textId="77777777" w:rsidTr="006E4A9A">
        <w:tc>
          <w:tcPr>
            <w:tcW w:w="4457" w:type="dxa"/>
          </w:tcPr>
          <w:p w14:paraId="2D88CCB8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964" w:type="dxa"/>
          </w:tcPr>
          <w:p w14:paraId="74228CF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6C864BDF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7719A51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27 408 522 738,70</w:t>
            </w:r>
          </w:p>
        </w:tc>
        <w:tc>
          <w:tcPr>
            <w:tcW w:w="2381" w:type="dxa"/>
          </w:tcPr>
          <w:p w14:paraId="2DE05A8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20 889 788 374,00</w:t>
            </w:r>
          </w:p>
        </w:tc>
        <w:tc>
          <w:tcPr>
            <w:tcW w:w="3523" w:type="dxa"/>
          </w:tcPr>
          <w:p w14:paraId="12FD8C7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21 588 449 644,17</w:t>
            </w:r>
          </w:p>
        </w:tc>
      </w:tr>
      <w:tr w:rsidR="006E4A9A" w14:paraId="4A45AE74" w14:textId="77777777" w:rsidTr="006E4A9A">
        <w:tc>
          <w:tcPr>
            <w:tcW w:w="4457" w:type="dxa"/>
          </w:tcPr>
          <w:p w14:paraId="68FDEB9A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964" w:type="dxa"/>
          </w:tcPr>
          <w:p w14:paraId="70444FD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07B8676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4863314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536 090 190,17</w:t>
            </w:r>
          </w:p>
        </w:tc>
        <w:tc>
          <w:tcPr>
            <w:tcW w:w="2381" w:type="dxa"/>
          </w:tcPr>
          <w:p w14:paraId="20667BB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508 446 847,00</w:t>
            </w:r>
          </w:p>
        </w:tc>
        <w:tc>
          <w:tcPr>
            <w:tcW w:w="3523" w:type="dxa"/>
          </w:tcPr>
          <w:p w14:paraId="16A4C5D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508 568 191,00</w:t>
            </w:r>
          </w:p>
        </w:tc>
      </w:tr>
      <w:tr w:rsidR="006E4A9A" w14:paraId="4978CFE9" w14:textId="77777777" w:rsidTr="006E4A9A">
        <w:tc>
          <w:tcPr>
            <w:tcW w:w="4457" w:type="dxa"/>
          </w:tcPr>
          <w:p w14:paraId="6E427593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964" w:type="dxa"/>
          </w:tcPr>
          <w:p w14:paraId="06A575A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149F34D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3ABB56F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381" w:type="dxa"/>
          </w:tcPr>
          <w:p w14:paraId="40048F1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3523" w:type="dxa"/>
          </w:tcPr>
          <w:p w14:paraId="09F2FA4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E4A9A" w14:paraId="3D36200C" w14:textId="77777777" w:rsidTr="006E4A9A">
        <w:tc>
          <w:tcPr>
            <w:tcW w:w="4457" w:type="dxa"/>
          </w:tcPr>
          <w:p w14:paraId="3ACCEE1E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964" w:type="dxa"/>
          </w:tcPr>
          <w:p w14:paraId="62D7D1E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0C9BB4E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4C77C7A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3 659 534 461,63</w:t>
            </w:r>
          </w:p>
        </w:tc>
        <w:tc>
          <w:tcPr>
            <w:tcW w:w="2381" w:type="dxa"/>
          </w:tcPr>
          <w:p w14:paraId="2A3415C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2 843 248 832,14</w:t>
            </w:r>
          </w:p>
        </w:tc>
        <w:tc>
          <w:tcPr>
            <w:tcW w:w="3523" w:type="dxa"/>
          </w:tcPr>
          <w:p w14:paraId="2B35777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2 874 274 096,21</w:t>
            </w:r>
          </w:p>
        </w:tc>
      </w:tr>
      <w:tr w:rsidR="006E4A9A" w14:paraId="4B8EABF5" w14:textId="77777777" w:rsidTr="006E4A9A">
        <w:tc>
          <w:tcPr>
            <w:tcW w:w="4457" w:type="dxa"/>
          </w:tcPr>
          <w:p w14:paraId="60784F3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964" w:type="dxa"/>
          </w:tcPr>
          <w:p w14:paraId="0282D4A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7025F4C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53" w:type="dxa"/>
          </w:tcPr>
          <w:p w14:paraId="7B2D0AE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178 345 733,40</w:t>
            </w:r>
          </w:p>
        </w:tc>
        <w:tc>
          <w:tcPr>
            <w:tcW w:w="2381" w:type="dxa"/>
          </w:tcPr>
          <w:p w14:paraId="0A092EB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3523" w:type="dxa"/>
          </w:tcPr>
          <w:p w14:paraId="1D511B3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6E4A9A" w14:paraId="4FEBFB30" w14:textId="77777777" w:rsidTr="006E4A9A">
        <w:tc>
          <w:tcPr>
            <w:tcW w:w="4457" w:type="dxa"/>
          </w:tcPr>
          <w:p w14:paraId="3B67A3B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964" w:type="dxa"/>
          </w:tcPr>
          <w:p w14:paraId="1200181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28A9132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353" w:type="dxa"/>
          </w:tcPr>
          <w:p w14:paraId="7951A9F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786 683 197,05</w:t>
            </w:r>
          </w:p>
        </w:tc>
        <w:tc>
          <w:tcPr>
            <w:tcW w:w="2381" w:type="dxa"/>
          </w:tcPr>
          <w:p w14:paraId="4CF27C4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3523" w:type="dxa"/>
          </w:tcPr>
          <w:p w14:paraId="0D96093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6E4A9A" w14:paraId="573251B3" w14:textId="77777777" w:rsidTr="006E4A9A">
        <w:tc>
          <w:tcPr>
            <w:tcW w:w="4457" w:type="dxa"/>
          </w:tcPr>
          <w:p w14:paraId="2B103E79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lastRenderedPageBreak/>
              <w:t>Транспорт</w:t>
            </w:r>
          </w:p>
        </w:tc>
        <w:tc>
          <w:tcPr>
            <w:tcW w:w="964" w:type="dxa"/>
          </w:tcPr>
          <w:p w14:paraId="2939803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1DF8E38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2353" w:type="dxa"/>
          </w:tcPr>
          <w:p w14:paraId="703C625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2 344 511 594,64</w:t>
            </w:r>
          </w:p>
        </w:tc>
        <w:tc>
          <w:tcPr>
            <w:tcW w:w="2381" w:type="dxa"/>
          </w:tcPr>
          <w:p w14:paraId="5795905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3523" w:type="dxa"/>
          </w:tcPr>
          <w:p w14:paraId="1FCEAF9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6E4A9A" w14:paraId="74B872F0" w14:textId="77777777" w:rsidTr="006E4A9A">
        <w:tc>
          <w:tcPr>
            <w:tcW w:w="4457" w:type="dxa"/>
          </w:tcPr>
          <w:p w14:paraId="40751BD1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964" w:type="dxa"/>
          </w:tcPr>
          <w:p w14:paraId="67B8E7F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3BA7835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353" w:type="dxa"/>
          </w:tcPr>
          <w:p w14:paraId="2466523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15 041 832 838,43</w:t>
            </w:r>
          </w:p>
        </w:tc>
        <w:tc>
          <w:tcPr>
            <w:tcW w:w="2381" w:type="dxa"/>
          </w:tcPr>
          <w:p w14:paraId="046C9E8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11 527 360 191,50</w:t>
            </w:r>
          </w:p>
        </w:tc>
        <w:tc>
          <w:tcPr>
            <w:tcW w:w="3523" w:type="dxa"/>
          </w:tcPr>
          <w:p w14:paraId="560ABB1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12 146 633 491,50</w:t>
            </w:r>
          </w:p>
        </w:tc>
      </w:tr>
      <w:tr w:rsidR="006E4A9A" w14:paraId="18AC8B1D" w14:textId="77777777" w:rsidTr="006E4A9A">
        <w:tc>
          <w:tcPr>
            <w:tcW w:w="4457" w:type="dxa"/>
          </w:tcPr>
          <w:p w14:paraId="631E5E9E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964" w:type="dxa"/>
          </w:tcPr>
          <w:p w14:paraId="1F20AFF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440A4A2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353" w:type="dxa"/>
          </w:tcPr>
          <w:p w14:paraId="59CC7ED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1 899 168 744,09</w:t>
            </w:r>
          </w:p>
        </w:tc>
        <w:tc>
          <w:tcPr>
            <w:tcW w:w="2381" w:type="dxa"/>
          </w:tcPr>
          <w:p w14:paraId="152A8D1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3523" w:type="dxa"/>
          </w:tcPr>
          <w:p w14:paraId="1C7391C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6E4A9A" w14:paraId="27B8D71C" w14:textId="77777777" w:rsidTr="006E4A9A">
        <w:tc>
          <w:tcPr>
            <w:tcW w:w="4457" w:type="dxa"/>
          </w:tcPr>
          <w:p w14:paraId="2E6188C4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64" w:type="dxa"/>
          </w:tcPr>
          <w:p w14:paraId="6EC887A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1E08808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353" w:type="dxa"/>
          </w:tcPr>
          <w:p w14:paraId="4736E4A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14:paraId="1FEEA3F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3523" w:type="dxa"/>
          </w:tcPr>
          <w:p w14:paraId="21146D7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A9A" w14:paraId="0AFEA59C" w14:textId="77777777" w:rsidTr="006E4A9A">
        <w:tc>
          <w:tcPr>
            <w:tcW w:w="4457" w:type="dxa"/>
          </w:tcPr>
          <w:p w14:paraId="79211553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964" w:type="dxa"/>
          </w:tcPr>
          <w:p w14:paraId="053C0E4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78" w:type="dxa"/>
          </w:tcPr>
          <w:p w14:paraId="6BFCC72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2353" w:type="dxa"/>
          </w:tcPr>
          <w:p w14:paraId="5B72268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2 916 349 210,35</w:t>
            </w:r>
          </w:p>
        </w:tc>
        <w:tc>
          <w:tcPr>
            <w:tcW w:w="2381" w:type="dxa"/>
          </w:tcPr>
          <w:p w14:paraId="453DA5F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1 182 373 899,08</w:t>
            </w:r>
          </w:p>
        </w:tc>
        <w:tc>
          <w:tcPr>
            <w:tcW w:w="3523" w:type="dxa"/>
          </w:tcPr>
          <w:p w14:paraId="6915F90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850 202 394,18</w:t>
            </w:r>
          </w:p>
        </w:tc>
      </w:tr>
      <w:tr w:rsidR="006E4A9A" w14:paraId="1E893313" w14:textId="77777777" w:rsidTr="006E4A9A">
        <w:tc>
          <w:tcPr>
            <w:tcW w:w="4457" w:type="dxa"/>
          </w:tcPr>
          <w:p w14:paraId="66240A04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964" w:type="dxa"/>
          </w:tcPr>
          <w:p w14:paraId="0FA12C1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78" w:type="dxa"/>
          </w:tcPr>
          <w:p w14:paraId="3524889B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5599628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7 299 895 975,27</w:t>
            </w:r>
          </w:p>
        </w:tc>
        <w:tc>
          <w:tcPr>
            <w:tcW w:w="2381" w:type="dxa"/>
          </w:tcPr>
          <w:p w14:paraId="78657BB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4 276 210 303,63</w:t>
            </w:r>
          </w:p>
        </w:tc>
        <w:tc>
          <w:tcPr>
            <w:tcW w:w="3523" w:type="dxa"/>
          </w:tcPr>
          <w:p w14:paraId="68479E1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4 674 243 431,37</w:t>
            </w:r>
          </w:p>
        </w:tc>
      </w:tr>
      <w:tr w:rsidR="006E4A9A" w14:paraId="76760D3E" w14:textId="77777777" w:rsidTr="006E4A9A">
        <w:tc>
          <w:tcPr>
            <w:tcW w:w="4457" w:type="dxa"/>
          </w:tcPr>
          <w:p w14:paraId="10791B66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964" w:type="dxa"/>
          </w:tcPr>
          <w:p w14:paraId="111CD41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78" w:type="dxa"/>
          </w:tcPr>
          <w:p w14:paraId="1A00A35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2586EA3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1 708 913 477,34</w:t>
            </w:r>
          </w:p>
        </w:tc>
        <w:tc>
          <w:tcPr>
            <w:tcW w:w="2381" w:type="dxa"/>
          </w:tcPr>
          <w:p w14:paraId="43D32C5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244 545 906,63</w:t>
            </w:r>
          </w:p>
        </w:tc>
        <w:tc>
          <w:tcPr>
            <w:tcW w:w="3523" w:type="dxa"/>
          </w:tcPr>
          <w:p w14:paraId="175A18C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1 026 785 454,55</w:t>
            </w:r>
          </w:p>
        </w:tc>
      </w:tr>
      <w:tr w:rsidR="006E4A9A" w14:paraId="5C11B48B" w14:textId="77777777" w:rsidTr="006E4A9A">
        <w:tc>
          <w:tcPr>
            <w:tcW w:w="4457" w:type="dxa"/>
          </w:tcPr>
          <w:p w14:paraId="29E6FA23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964" w:type="dxa"/>
          </w:tcPr>
          <w:p w14:paraId="1D16D8E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78" w:type="dxa"/>
          </w:tcPr>
          <w:p w14:paraId="108AB9C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3505EE2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3 796 208 026,95</w:t>
            </w:r>
          </w:p>
        </w:tc>
        <w:tc>
          <w:tcPr>
            <w:tcW w:w="2381" w:type="dxa"/>
          </w:tcPr>
          <w:p w14:paraId="3F8ED08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2 804 852 013,21</w:t>
            </w:r>
          </w:p>
        </w:tc>
        <w:tc>
          <w:tcPr>
            <w:tcW w:w="3523" w:type="dxa"/>
          </w:tcPr>
          <w:p w14:paraId="64E2638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6E4A9A" w14:paraId="4FD666DA" w14:textId="77777777" w:rsidTr="006E4A9A">
        <w:tc>
          <w:tcPr>
            <w:tcW w:w="4457" w:type="dxa"/>
          </w:tcPr>
          <w:p w14:paraId="2E482BAA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964" w:type="dxa"/>
          </w:tcPr>
          <w:p w14:paraId="21BFD33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78" w:type="dxa"/>
          </w:tcPr>
          <w:p w14:paraId="57163F7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0B8CABD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1 317 334 159,53</w:t>
            </w:r>
          </w:p>
        </w:tc>
        <w:tc>
          <w:tcPr>
            <w:tcW w:w="2381" w:type="dxa"/>
          </w:tcPr>
          <w:p w14:paraId="2EA83BA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3523" w:type="dxa"/>
          </w:tcPr>
          <w:p w14:paraId="07046D0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6E4A9A" w14:paraId="0B4CB5B8" w14:textId="77777777" w:rsidTr="006E4A9A">
        <w:tc>
          <w:tcPr>
            <w:tcW w:w="4457" w:type="dxa"/>
          </w:tcPr>
          <w:p w14:paraId="6F348878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64" w:type="dxa"/>
          </w:tcPr>
          <w:p w14:paraId="4D64442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78" w:type="dxa"/>
          </w:tcPr>
          <w:p w14:paraId="1A98516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6078D60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477 440 311,45</w:t>
            </w:r>
          </w:p>
        </w:tc>
        <w:tc>
          <w:tcPr>
            <w:tcW w:w="2381" w:type="dxa"/>
          </w:tcPr>
          <w:p w14:paraId="16B8C2E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471 321 360,97</w:t>
            </w:r>
          </w:p>
        </w:tc>
        <w:tc>
          <w:tcPr>
            <w:tcW w:w="3523" w:type="dxa"/>
          </w:tcPr>
          <w:p w14:paraId="491A26B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481 321 354,00</w:t>
            </w:r>
          </w:p>
        </w:tc>
      </w:tr>
      <w:tr w:rsidR="006E4A9A" w14:paraId="24F0C2FB" w14:textId="77777777" w:rsidTr="006E4A9A">
        <w:tc>
          <w:tcPr>
            <w:tcW w:w="4457" w:type="dxa"/>
          </w:tcPr>
          <w:p w14:paraId="18E408E5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964" w:type="dxa"/>
          </w:tcPr>
          <w:p w14:paraId="7F3603B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878" w:type="dxa"/>
          </w:tcPr>
          <w:p w14:paraId="563A85F6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1E32049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552 303 268,07</w:t>
            </w:r>
          </w:p>
        </w:tc>
        <w:tc>
          <w:tcPr>
            <w:tcW w:w="2381" w:type="dxa"/>
          </w:tcPr>
          <w:p w14:paraId="7FE7B12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3523" w:type="dxa"/>
          </w:tcPr>
          <w:p w14:paraId="768344B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6E4A9A" w14:paraId="6F3B048F" w14:textId="77777777" w:rsidTr="006E4A9A">
        <w:tc>
          <w:tcPr>
            <w:tcW w:w="4457" w:type="dxa"/>
          </w:tcPr>
          <w:p w14:paraId="4374D334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964" w:type="dxa"/>
          </w:tcPr>
          <w:p w14:paraId="73D7385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878" w:type="dxa"/>
          </w:tcPr>
          <w:p w14:paraId="2298981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530FF01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381" w:type="dxa"/>
          </w:tcPr>
          <w:p w14:paraId="257A899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3523" w:type="dxa"/>
          </w:tcPr>
          <w:p w14:paraId="68FDE4A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E4A9A" w14:paraId="33FF8580" w14:textId="77777777" w:rsidTr="006E4A9A">
        <w:tc>
          <w:tcPr>
            <w:tcW w:w="4457" w:type="dxa"/>
          </w:tcPr>
          <w:p w14:paraId="462ACCD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964" w:type="dxa"/>
          </w:tcPr>
          <w:p w14:paraId="730268A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878" w:type="dxa"/>
          </w:tcPr>
          <w:p w14:paraId="3E754F6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35748ED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549 802 268,07</w:t>
            </w:r>
          </w:p>
        </w:tc>
        <w:tc>
          <w:tcPr>
            <w:tcW w:w="2381" w:type="dxa"/>
          </w:tcPr>
          <w:p w14:paraId="5397C4B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3523" w:type="dxa"/>
          </w:tcPr>
          <w:p w14:paraId="006168D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6E4A9A" w14:paraId="387264A4" w14:textId="77777777" w:rsidTr="006E4A9A">
        <w:tc>
          <w:tcPr>
            <w:tcW w:w="4457" w:type="dxa"/>
          </w:tcPr>
          <w:p w14:paraId="6CB15C56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964" w:type="dxa"/>
          </w:tcPr>
          <w:p w14:paraId="6B30397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341A6021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72E6A53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29 475 271 737,11</w:t>
            </w:r>
          </w:p>
        </w:tc>
        <w:tc>
          <w:tcPr>
            <w:tcW w:w="2381" w:type="dxa"/>
          </w:tcPr>
          <w:p w14:paraId="155DC11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30 399 310 805,99</w:t>
            </w:r>
          </w:p>
        </w:tc>
        <w:tc>
          <w:tcPr>
            <w:tcW w:w="3523" w:type="dxa"/>
          </w:tcPr>
          <w:p w14:paraId="48C4941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26 713 550 480,06</w:t>
            </w:r>
          </w:p>
        </w:tc>
      </w:tr>
      <w:tr w:rsidR="006E4A9A" w14:paraId="3B4D33D8" w14:textId="77777777" w:rsidTr="006E4A9A">
        <w:tc>
          <w:tcPr>
            <w:tcW w:w="4457" w:type="dxa"/>
          </w:tcPr>
          <w:p w14:paraId="178BAE17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964" w:type="dxa"/>
          </w:tcPr>
          <w:p w14:paraId="64A258E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4339B11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174BC66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6 284 980 379,03</w:t>
            </w:r>
          </w:p>
        </w:tc>
        <w:tc>
          <w:tcPr>
            <w:tcW w:w="2381" w:type="dxa"/>
          </w:tcPr>
          <w:p w14:paraId="510636D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3523" w:type="dxa"/>
          </w:tcPr>
          <w:p w14:paraId="76732B3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6E4A9A" w14:paraId="31C6FD34" w14:textId="77777777" w:rsidTr="006E4A9A">
        <w:tc>
          <w:tcPr>
            <w:tcW w:w="4457" w:type="dxa"/>
          </w:tcPr>
          <w:p w14:paraId="1BCACA1A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964" w:type="dxa"/>
          </w:tcPr>
          <w:p w14:paraId="4DB7F8B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25CEA52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03A2CD5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16 325 203 669,26</w:t>
            </w:r>
          </w:p>
        </w:tc>
        <w:tc>
          <w:tcPr>
            <w:tcW w:w="2381" w:type="dxa"/>
          </w:tcPr>
          <w:p w14:paraId="17AC6C5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18 166 574 780,37</w:t>
            </w:r>
          </w:p>
        </w:tc>
        <w:tc>
          <w:tcPr>
            <w:tcW w:w="3523" w:type="dxa"/>
          </w:tcPr>
          <w:p w14:paraId="4CC4B7A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15 673 889 621,09</w:t>
            </w:r>
          </w:p>
        </w:tc>
      </w:tr>
      <w:tr w:rsidR="006E4A9A" w14:paraId="76967D20" w14:textId="77777777" w:rsidTr="006E4A9A">
        <w:tc>
          <w:tcPr>
            <w:tcW w:w="4457" w:type="dxa"/>
          </w:tcPr>
          <w:p w14:paraId="39EC84D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lastRenderedPageBreak/>
              <w:t>Дополнительное образование детей</w:t>
            </w:r>
          </w:p>
        </w:tc>
        <w:tc>
          <w:tcPr>
            <w:tcW w:w="964" w:type="dxa"/>
          </w:tcPr>
          <w:p w14:paraId="41AFFFF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17FCAAB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532DD01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688 280 064,79</w:t>
            </w:r>
          </w:p>
        </w:tc>
        <w:tc>
          <w:tcPr>
            <w:tcW w:w="2381" w:type="dxa"/>
          </w:tcPr>
          <w:p w14:paraId="1F96247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851 369 147,75</w:t>
            </w:r>
          </w:p>
        </w:tc>
        <w:tc>
          <w:tcPr>
            <w:tcW w:w="3523" w:type="dxa"/>
          </w:tcPr>
          <w:p w14:paraId="5E01654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598 049 610,57</w:t>
            </w:r>
          </w:p>
        </w:tc>
      </w:tr>
      <w:tr w:rsidR="006E4A9A" w14:paraId="2B120AC5" w14:textId="77777777" w:rsidTr="006E4A9A">
        <w:tc>
          <w:tcPr>
            <w:tcW w:w="4457" w:type="dxa"/>
          </w:tcPr>
          <w:p w14:paraId="064B20E6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964" w:type="dxa"/>
          </w:tcPr>
          <w:p w14:paraId="0B39DD2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45E6644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32A1F7B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3 328 733 630,25</w:t>
            </w:r>
          </w:p>
        </w:tc>
        <w:tc>
          <w:tcPr>
            <w:tcW w:w="2381" w:type="dxa"/>
          </w:tcPr>
          <w:p w14:paraId="0AA843D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2 571 479 816,95</w:t>
            </w:r>
          </w:p>
        </w:tc>
        <w:tc>
          <w:tcPr>
            <w:tcW w:w="3523" w:type="dxa"/>
          </w:tcPr>
          <w:p w14:paraId="743EDF8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2 471 830 018,95</w:t>
            </w:r>
          </w:p>
        </w:tc>
      </w:tr>
      <w:tr w:rsidR="006E4A9A" w14:paraId="58555A24" w14:textId="77777777" w:rsidTr="006E4A9A">
        <w:tc>
          <w:tcPr>
            <w:tcW w:w="4457" w:type="dxa"/>
          </w:tcPr>
          <w:p w14:paraId="6E340167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4" w:type="dxa"/>
          </w:tcPr>
          <w:p w14:paraId="5C26C47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564B6FA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2708426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182 665 512,85</w:t>
            </w:r>
          </w:p>
        </w:tc>
        <w:tc>
          <w:tcPr>
            <w:tcW w:w="2381" w:type="dxa"/>
          </w:tcPr>
          <w:p w14:paraId="02E7206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142 983 066,00</w:t>
            </w:r>
          </w:p>
        </w:tc>
        <w:tc>
          <w:tcPr>
            <w:tcW w:w="3523" w:type="dxa"/>
          </w:tcPr>
          <w:p w14:paraId="77D242B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133 523 971,00</w:t>
            </w:r>
          </w:p>
        </w:tc>
      </w:tr>
      <w:tr w:rsidR="006E4A9A" w14:paraId="3C30F18F" w14:textId="77777777" w:rsidTr="006E4A9A">
        <w:tc>
          <w:tcPr>
            <w:tcW w:w="4457" w:type="dxa"/>
          </w:tcPr>
          <w:p w14:paraId="5D6FFFC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964" w:type="dxa"/>
          </w:tcPr>
          <w:p w14:paraId="2CB35F7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78611AB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353" w:type="dxa"/>
          </w:tcPr>
          <w:p w14:paraId="404B905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508 707 391,96</w:t>
            </w:r>
          </w:p>
        </w:tc>
        <w:tc>
          <w:tcPr>
            <w:tcW w:w="2381" w:type="dxa"/>
          </w:tcPr>
          <w:p w14:paraId="2DED1EC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3523" w:type="dxa"/>
          </w:tcPr>
          <w:p w14:paraId="7CC211C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6E4A9A" w14:paraId="70FE7047" w14:textId="77777777" w:rsidTr="006E4A9A">
        <w:tc>
          <w:tcPr>
            <w:tcW w:w="4457" w:type="dxa"/>
          </w:tcPr>
          <w:p w14:paraId="3CAFD4F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964" w:type="dxa"/>
          </w:tcPr>
          <w:p w14:paraId="4088DAC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78" w:type="dxa"/>
          </w:tcPr>
          <w:p w14:paraId="5D3E954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353" w:type="dxa"/>
          </w:tcPr>
          <w:p w14:paraId="44F0D3F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2 156 701 088,97</w:t>
            </w:r>
          </w:p>
        </w:tc>
        <w:tc>
          <w:tcPr>
            <w:tcW w:w="2381" w:type="dxa"/>
          </w:tcPr>
          <w:p w14:paraId="65FFFC5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1 977 834 589,02</w:t>
            </w:r>
          </w:p>
        </w:tc>
        <w:tc>
          <w:tcPr>
            <w:tcW w:w="3523" w:type="dxa"/>
          </w:tcPr>
          <w:p w14:paraId="2880D1D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1 105 749 728,36</w:t>
            </w:r>
          </w:p>
        </w:tc>
      </w:tr>
      <w:tr w:rsidR="006E4A9A" w14:paraId="5D5F04D9" w14:textId="77777777" w:rsidTr="006E4A9A">
        <w:tc>
          <w:tcPr>
            <w:tcW w:w="4457" w:type="dxa"/>
          </w:tcPr>
          <w:p w14:paraId="6C2651D2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964" w:type="dxa"/>
          </w:tcPr>
          <w:p w14:paraId="151DD33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878" w:type="dxa"/>
          </w:tcPr>
          <w:p w14:paraId="343C8414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10A3B55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1 720 631 363,33</w:t>
            </w:r>
          </w:p>
        </w:tc>
        <w:tc>
          <w:tcPr>
            <w:tcW w:w="2381" w:type="dxa"/>
          </w:tcPr>
          <w:p w14:paraId="73711F7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1 421 039 394,94</w:t>
            </w:r>
          </w:p>
        </w:tc>
        <w:tc>
          <w:tcPr>
            <w:tcW w:w="3523" w:type="dxa"/>
          </w:tcPr>
          <w:p w14:paraId="55D166B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1 527 953 360,06</w:t>
            </w:r>
          </w:p>
        </w:tc>
      </w:tr>
      <w:tr w:rsidR="006E4A9A" w14:paraId="35F5D4F8" w14:textId="77777777" w:rsidTr="006E4A9A">
        <w:tc>
          <w:tcPr>
            <w:tcW w:w="4457" w:type="dxa"/>
          </w:tcPr>
          <w:p w14:paraId="2149EEC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964" w:type="dxa"/>
          </w:tcPr>
          <w:p w14:paraId="2C59D1A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878" w:type="dxa"/>
          </w:tcPr>
          <w:p w14:paraId="0CCD0EE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31C2350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1 671 968 519,90</w:t>
            </w:r>
          </w:p>
        </w:tc>
        <w:tc>
          <w:tcPr>
            <w:tcW w:w="2381" w:type="dxa"/>
          </w:tcPr>
          <w:p w14:paraId="0277FC7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1 377 525 491,94</w:t>
            </w:r>
          </w:p>
        </w:tc>
        <w:tc>
          <w:tcPr>
            <w:tcW w:w="3523" w:type="dxa"/>
          </w:tcPr>
          <w:p w14:paraId="501E502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1 484 373 157,06</w:t>
            </w:r>
          </w:p>
        </w:tc>
      </w:tr>
      <w:tr w:rsidR="006E4A9A" w14:paraId="39582189" w14:textId="77777777" w:rsidTr="006E4A9A">
        <w:tc>
          <w:tcPr>
            <w:tcW w:w="4457" w:type="dxa"/>
          </w:tcPr>
          <w:p w14:paraId="32F7EEA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964" w:type="dxa"/>
          </w:tcPr>
          <w:p w14:paraId="6C8C791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878" w:type="dxa"/>
          </w:tcPr>
          <w:p w14:paraId="640DD55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01BF86F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48 662 843,43</w:t>
            </w:r>
          </w:p>
        </w:tc>
        <w:tc>
          <w:tcPr>
            <w:tcW w:w="2381" w:type="dxa"/>
          </w:tcPr>
          <w:p w14:paraId="2BA86E7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3523" w:type="dxa"/>
          </w:tcPr>
          <w:p w14:paraId="77A2BDC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6E4A9A" w14:paraId="5E7F1D93" w14:textId="77777777" w:rsidTr="006E4A9A">
        <w:tc>
          <w:tcPr>
            <w:tcW w:w="4457" w:type="dxa"/>
          </w:tcPr>
          <w:p w14:paraId="050B6A4D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964" w:type="dxa"/>
          </w:tcPr>
          <w:p w14:paraId="21F9C42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05E7884E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1E64D44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17 003 419 303,43</w:t>
            </w:r>
          </w:p>
        </w:tc>
        <w:tc>
          <w:tcPr>
            <w:tcW w:w="2381" w:type="dxa"/>
          </w:tcPr>
          <w:p w14:paraId="1D308D9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3523" w:type="dxa"/>
          </w:tcPr>
          <w:p w14:paraId="6AB5E0D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6E4A9A" w14:paraId="0453690F" w14:textId="77777777" w:rsidTr="006E4A9A">
        <w:tc>
          <w:tcPr>
            <w:tcW w:w="4457" w:type="dxa"/>
          </w:tcPr>
          <w:p w14:paraId="4D9E743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964" w:type="dxa"/>
          </w:tcPr>
          <w:p w14:paraId="52DCECF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007CC10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4D0569C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6 676 329 381,73</w:t>
            </w:r>
          </w:p>
        </w:tc>
        <w:tc>
          <w:tcPr>
            <w:tcW w:w="2381" w:type="dxa"/>
          </w:tcPr>
          <w:p w14:paraId="63B7E16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3523" w:type="dxa"/>
          </w:tcPr>
          <w:p w14:paraId="204EA66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6E4A9A" w14:paraId="5FD74C95" w14:textId="77777777" w:rsidTr="006E4A9A">
        <w:tc>
          <w:tcPr>
            <w:tcW w:w="4457" w:type="dxa"/>
          </w:tcPr>
          <w:p w14:paraId="0EF2268A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964" w:type="dxa"/>
          </w:tcPr>
          <w:p w14:paraId="7ABD378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4808F7A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1B10F2C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3 054 389 384,34</w:t>
            </w:r>
          </w:p>
        </w:tc>
        <w:tc>
          <w:tcPr>
            <w:tcW w:w="2381" w:type="dxa"/>
          </w:tcPr>
          <w:p w14:paraId="743E3F2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3523" w:type="dxa"/>
          </w:tcPr>
          <w:p w14:paraId="13091E2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6E4A9A" w14:paraId="64052C3F" w14:textId="77777777" w:rsidTr="006E4A9A">
        <w:tc>
          <w:tcPr>
            <w:tcW w:w="4457" w:type="dxa"/>
          </w:tcPr>
          <w:p w14:paraId="61A1DEB9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964" w:type="dxa"/>
          </w:tcPr>
          <w:p w14:paraId="19EA3CF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4A30CC4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4D1AB59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14:paraId="14B6036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3523" w:type="dxa"/>
          </w:tcPr>
          <w:p w14:paraId="25AC74A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6E4A9A" w14:paraId="2CA419C3" w14:textId="77777777" w:rsidTr="006E4A9A">
        <w:tc>
          <w:tcPr>
            <w:tcW w:w="4457" w:type="dxa"/>
          </w:tcPr>
          <w:p w14:paraId="357F6273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Санаторно-оздоровительная помощь</w:t>
            </w:r>
          </w:p>
        </w:tc>
        <w:tc>
          <w:tcPr>
            <w:tcW w:w="964" w:type="dxa"/>
          </w:tcPr>
          <w:p w14:paraId="72F0AF6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1685727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1884D85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381" w:type="dxa"/>
          </w:tcPr>
          <w:p w14:paraId="3B6C08F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3523" w:type="dxa"/>
          </w:tcPr>
          <w:p w14:paraId="3AA0247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E4A9A" w14:paraId="356A43EA" w14:textId="77777777" w:rsidTr="006E4A9A">
        <w:tc>
          <w:tcPr>
            <w:tcW w:w="4457" w:type="dxa"/>
          </w:tcPr>
          <w:p w14:paraId="2E7D259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64" w:type="dxa"/>
          </w:tcPr>
          <w:p w14:paraId="1217938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2D82958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53" w:type="dxa"/>
          </w:tcPr>
          <w:p w14:paraId="05B02C5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14:paraId="52A1276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3523" w:type="dxa"/>
          </w:tcPr>
          <w:p w14:paraId="0B7227B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E4A9A" w14:paraId="25677A2E" w14:textId="77777777" w:rsidTr="006E4A9A">
        <w:tc>
          <w:tcPr>
            <w:tcW w:w="4457" w:type="dxa"/>
          </w:tcPr>
          <w:p w14:paraId="48BC36D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964" w:type="dxa"/>
          </w:tcPr>
          <w:p w14:paraId="7790668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78" w:type="dxa"/>
          </w:tcPr>
          <w:p w14:paraId="79B9A75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353" w:type="dxa"/>
          </w:tcPr>
          <w:p w14:paraId="6254FF2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6 652 389 161,36</w:t>
            </w:r>
          </w:p>
        </w:tc>
        <w:tc>
          <w:tcPr>
            <w:tcW w:w="2381" w:type="dxa"/>
          </w:tcPr>
          <w:p w14:paraId="71CE746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3523" w:type="dxa"/>
          </w:tcPr>
          <w:p w14:paraId="18558F4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6E4A9A" w14:paraId="6C1B502C" w14:textId="77777777" w:rsidTr="006E4A9A">
        <w:tc>
          <w:tcPr>
            <w:tcW w:w="4457" w:type="dxa"/>
          </w:tcPr>
          <w:p w14:paraId="0DC6FE32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СОЦИАЛЬНАЯ ПОЛИТИКА</w:t>
            </w:r>
          </w:p>
        </w:tc>
        <w:tc>
          <w:tcPr>
            <w:tcW w:w="964" w:type="dxa"/>
          </w:tcPr>
          <w:p w14:paraId="2612829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78" w:type="dxa"/>
          </w:tcPr>
          <w:p w14:paraId="2F284D5F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382CF4A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31 077 512 228,84</w:t>
            </w:r>
          </w:p>
        </w:tc>
        <w:tc>
          <w:tcPr>
            <w:tcW w:w="2381" w:type="dxa"/>
          </w:tcPr>
          <w:p w14:paraId="2FB36F6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27 165 651 375,31</w:t>
            </w:r>
          </w:p>
        </w:tc>
        <w:tc>
          <w:tcPr>
            <w:tcW w:w="3523" w:type="dxa"/>
          </w:tcPr>
          <w:p w14:paraId="11C5CB7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25 987 023 100,91</w:t>
            </w:r>
          </w:p>
        </w:tc>
      </w:tr>
      <w:tr w:rsidR="006E4A9A" w14:paraId="6BC06457" w14:textId="77777777" w:rsidTr="006E4A9A">
        <w:tc>
          <w:tcPr>
            <w:tcW w:w="4457" w:type="dxa"/>
          </w:tcPr>
          <w:p w14:paraId="6EDF8DC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964" w:type="dxa"/>
          </w:tcPr>
          <w:p w14:paraId="115038B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78" w:type="dxa"/>
          </w:tcPr>
          <w:p w14:paraId="4D9C50F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00DC06E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603 754 800,00</w:t>
            </w:r>
          </w:p>
        </w:tc>
        <w:tc>
          <w:tcPr>
            <w:tcW w:w="2381" w:type="dxa"/>
          </w:tcPr>
          <w:p w14:paraId="1402861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3523" w:type="dxa"/>
          </w:tcPr>
          <w:p w14:paraId="3FDF11F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6E4A9A" w14:paraId="0107F15F" w14:textId="77777777" w:rsidTr="006E4A9A">
        <w:tc>
          <w:tcPr>
            <w:tcW w:w="4457" w:type="dxa"/>
          </w:tcPr>
          <w:p w14:paraId="4ED643A8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964" w:type="dxa"/>
          </w:tcPr>
          <w:p w14:paraId="0CEE6D2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78" w:type="dxa"/>
          </w:tcPr>
          <w:p w14:paraId="31DE6B4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3CC745A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6 459 239 680,82</w:t>
            </w:r>
          </w:p>
        </w:tc>
        <w:tc>
          <w:tcPr>
            <w:tcW w:w="2381" w:type="dxa"/>
          </w:tcPr>
          <w:p w14:paraId="43C8325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4 760 592 188,14</w:t>
            </w:r>
          </w:p>
        </w:tc>
        <w:tc>
          <w:tcPr>
            <w:tcW w:w="3523" w:type="dxa"/>
          </w:tcPr>
          <w:p w14:paraId="723F4A0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4 782 713 102,00</w:t>
            </w:r>
          </w:p>
        </w:tc>
      </w:tr>
      <w:tr w:rsidR="006E4A9A" w14:paraId="50757436" w14:textId="77777777" w:rsidTr="006E4A9A">
        <w:tc>
          <w:tcPr>
            <w:tcW w:w="4457" w:type="dxa"/>
          </w:tcPr>
          <w:p w14:paraId="28C382AF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964" w:type="dxa"/>
          </w:tcPr>
          <w:p w14:paraId="6F793DC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78" w:type="dxa"/>
          </w:tcPr>
          <w:p w14:paraId="1942F3B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388C603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17 676 033 046,70</w:t>
            </w:r>
          </w:p>
        </w:tc>
        <w:tc>
          <w:tcPr>
            <w:tcW w:w="2381" w:type="dxa"/>
          </w:tcPr>
          <w:p w14:paraId="7C53E25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15 165 450 119,17</w:t>
            </w:r>
          </w:p>
        </w:tc>
        <w:tc>
          <w:tcPr>
            <w:tcW w:w="3523" w:type="dxa"/>
          </w:tcPr>
          <w:p w14:paraId="391E0A1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15 822 570 877,10</w:t>
            </w:r>
          </w:p>
        </w:tc>
      </w:tr>
      <w:tr w:rsidR="006E4A9A" w14:paraId="1B6E76B3" w14:textId="77777777" w:rsidTr="006E4A9A">
        <w:tc>
          <w:tcPr>
            <w:tcW w:w="4457" w:type="dxa"/>
          </w:tcPr>
          <w:p w14:paraId="44F81861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964" w:type="dxa"/>
          </w:tcPr>
          <w:p w14:paraId="7CCC162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78" w:type="dxa"/>
          </w:tcPr>
          <w:p w14:paraId="3C79E87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2BD846C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5 564 891 012,00</w:t>
            </w:r>
          </w:p>
        </w:tc>
        <w:tc>
          <w:tcPr>
            <w:tcW w:w="2381" w:type="dxa"/>
          </w:tcPr>
          <w:p w14:paraId="2320B59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5 900 968 200,00</w:t>
            </w:r>
          </w:p>
        </w:tc>
        <w:tc>
          <w:tcPr>
            <w:tcW w:w="3523" w:type="dxa"/>
          </w:tcPr>
          <w:p w14:paraId="38E3EFA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4 015 475 000,81</w:t>
            </w:r>
          </w:p>
        </w:tc>
      </w:tr>
      <w:tr w:rsidR="006E4A9A" w14:paraId="666B6482" w14:textId="77777777" w:rsidTr="006E4A9A">
        <w:tc>
          <w:tcPr>
            <w:tcW w:w="4457" w:type="dxa"/>
          </w:tcPr>
          <w:p w14:paraId="77CC6300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964" w:type="dxa"/>
          </w:tcPr>
          <w:p w14:paraId="76FEFD1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78" w:type="dxa"/>
          </w:tcPr>
          <w:p w14:paraId="2F416D7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53" w:type="dxa"/>
          </w:tcPr>
          <w:p w14:paraId="7C1275E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773 593 689,32</w:t>
            </w:r>
          </w:p>
        </w:tc>
        <w:tc>
          <w:tcPr>
            <w:tcW w:w="2381" w:type="dxa"/>
          </w:tcPr>
          <w:p w14:paraId="6B41234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830 441 168,00</w:t>
            </w:r>
          </w:p>
        </w:tc>
        <w:tc>
          <w:tcPr>
            <w:tcW w:w="3523" w:type="dxa"/>
          </w:tcPr>
          <w:p w14:paraId="3CF38CC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857 645 821,00</w:t>
            </w:r>
          </w:p>
        </w:tc>
      </w:tr>
      <w:tr w:rsidR="006E4A9A" w14:paraId="1788DD7B" w14:textId="77777777" w:rsidTr="006E4A9A">
        <w:tc>
          <w:tcPr>
            <w:tcW w:w="4457" w:type="dxa"/>
          </w:tcPr>
          <w:p w14:paraId="40FBC95C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964" w:type="dxa"/>
          </w:tcPr>
          <w:p w14:paraId="1668AB1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78" w:type="dxa"/>
          </w:tcPr>
          <w:p w14:paraId="48791F19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69AAD85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2 392 104 409,44</w:t>
            </w:r>
          </w:p>
        </w:tc>
        <w:tc>
          <w:tcPr>
            <w:tcW w:w="2381" w:type="dxa"/>
          </w:tcPr>
          <w:p w14:paraId="5A39C49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3523" w:type="dxa"/>
          </w:tcPr>
          <w:p w14:paraId="75389A6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6E4A9A" w14:paraId="618B9105" w14:textId="77777777" w:rsidTr="006E4A9A">
        <w:tc>
          <w:tcPr>
            <w:tcW w:w="4457" w:type="dxa"/>
          </w:tcPr>
          <w:p w14:paraId="78A56CA8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964" w:type="dxa"/>
          </w:tcPr>
          <w:p w14:paraId="7D4652F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78" w:type="dxa"/>
          </w:tcPr>
          <w:p w14:paraId="0DEA3B0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6DE75F4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81 050 858,02</w:t>
            </w:r>
          </w:p>
        </w:tc>
        <w:tc>
          <w:tcPr>
            <w:tcW w:w="2381" w:type="dxa"/>
          </w:tcPr>
          <w:p w14:paraId="603ED13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3523" w:type="dxa"/>
          </w:tcPr>
          <w:p w14:paraId="64EC8A8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6E4A9A" w14:paraId="2DF50671" w14:textId="77777777" w:rsidTr="006E4A9A">
        <w:tc>
          <w:tcPr>
            <w:tcW w:w="4457" w:type="dxa"/>
          </w:tcPr>
          <w:p w14:paraId="42475232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964" w:type="dxa"/>
          </w:tcPr>
          <w:p w14:paraId="452918C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78" w:type="dxa"/>
          </w:tcPr>
          <w:p w14:paraId="54A8C1F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69251C1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782 273 974,02</w:t>
            </w:r>
          </w:p>
        </w:tc>
        <w:tc>
          <w:tcPr>
            <w:tcW w:w="2381" w:type="dxa"/>
          </w:tcPr>
          <w:p w14:paraId="4FB424A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3523" w:type="dxa"/>
          </w:tcPr>
          <w:p w14:paraId="4CEFFE2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6E4A9A" w14:paraId="0C3C637D" w14:textId="77777777" w:rsidTr="006E4A9A">
        <w:tc>
          <w:tcPr>
            <w:tcW w:w="4457" w:type="dxa"/>
          </w:tcPr>
          <w:p w14:paraId="2C04D759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964" w:type="dxa"/>
          </w:tcPr>
          <w:p w14:paraId="50C630F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78" w:type="dxa"/>
          </w:tcPr>
          <w:p w14:paraId="5E5095E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549448B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1 503 289 931,61</w:t>
            </w:r>
          </w:p>
        </w:tc>
        <w:tc>
          <w:tcPr>
            <w:tcW w:w="2381" w:type="dxa"/>
          </w:tcPr>
          <w:p w14:paraId="57B56C7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3523" w:type="dxa"/>
          </w:tcPr>
          <w:p w14:paraId="660FEE7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6E4A9A" w14:paraId="135172D5" w14:textId="77777777" w:rsidTr="006E4A9A">
        <w:tc>
          <w:tcPr>
            <w:tcW w:w="4457" w:type="dxa"/>
          </w:tcPr>
          <w:p w14:paraId="03C1697D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964" w:type="dxa"/>
          </w:tcPr>
          <w:p w14:paraId="2DF880E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78" w:type="dxa"/>
          </w:tcPr>
          <w:p w14:paraId="3176FDD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53" w:type="dxa"/>
          </w:tcPr>
          <w:p w14:paraId="3CF59AC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25 489 645,79</w:t>
            </w:r>
          </w:p>
        </w:tc>
        <w:tc>
          <w:tcPr>
            <w:tcW w:w="2381" w:type="dxa"/>
          </w:tcPr>
          <w:p w14:paraId="353F33B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3523" w:type="dxa"/>
          </w:tcPr>
          <w:p w14:paraId="54B087A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6E4A9A" w14:paraId="0A6F289B" w14:textId="77777777" w:rsidTr="006E4A9A">
        <w:tc>
          <w:tcPr>
            <w:tcW w:w="4457" w:type="dxa"/>
          </w:tcPr>
          <w:p w14:paraId="36AF0256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964" w:type="dxa"/>
          </w:tcPr>
          <w:p w14:paraId="72F9767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78" w:type="dxa"/>
          </w:tcPr>
          <w:p w14:paraId="67433355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18153E6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263 520 518,66</w:t>
            </w:r>
          </w:p>
        </w:tc>
        <w:tc>
          <w:tcPr>
            <w:tcW w:w="2381" w:type="dxa"/>
          </w:tcPr>
          <w:p w14:paraId="0207352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3523" w:type="dxa"/>
          </w:tcPr>
          <w:p w14:paraId="698E12A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6E4A9A" w14:paraId="531DE938" w14:textId="77777777" w:rsidTr="006E4A9A">
        <w:tc>
          <w:tcPr>
            <w:tcW w:w="4457" w:type="dxa"/>
          </w:tcPr>
          <w:p w14:paraId="65757DCD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964" w:type="dxa"/>
          </w:tcPr>
          <w:p w14:paraId="676803DA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78" w:type="dxa"/>
          </w:tcPr>
          <w:p w14:paraId="1C68AEF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770E163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14:paraId="72775B4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3523" w:type="dxa"/>
          </w:tcPr>
          <w:p w14:paraId="67F5933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E4A9A" w14:paraId="2B719171" w14:textId="77777777" w:rsidTr="006E4A9A">
        <w:tc>
          <w:tcPr>
            <w:tcW w:w="4457" w:type="dxa"/>
          </w:tcPr>
          <w:p w14:paraId="3D88D852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964" w:type="dxa"/>
          </w:tcPr>
          <w:p w14:paraId="45DF868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78" w:type="dxa"/>
          </w:tcPr>
          <w:p w14:paraId="2B37A5A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10D9F61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14:paraId="14C3B49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3523" w:type="dxa"/>
          </w:tcPr>
          <w:p w14:paraId="32F2E61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E4A9A" w14:paraId="5B3CE672" w14:textId="77777777" w:rsidTr="006E4A9A">
        <w:tc>
          <w:tcPr>
            <w:tcW w:w="4457" w:type="dxa"/>
          </w:tcPr>
          <w:p w14:paraId="3EE55F69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964" w:type="dxa"/>
          </w:tcPr>
          <w:p w14:paraId="008A244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78" w:type="dxa"/>
          </w:tcPr>
          <w:p w14:paraId="4E9F59B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53" w:type="dxa"/>
          </w:tcPr>
          <w:p w14:paraId="5240AC39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40 000 868,66</w:t>
            </w:r>
          </w:p>
        </w:tc>
        <w:tc>
          <w:tcPr>
            <w:tcW w:w="2381" w:type="dxa"/>
          </w:tcPr>
          <w:p w14:paraId="161BF29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3523" w:type="dxa"/>
          </w:tcPr>
          <w:p w14:paraId="4936ED5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6E4A9A" w14:paraId="03FD979D" w14:textId="77777777" w:rsidTr="006E4A9A">
        <w:tc>
          <w:tcPr>
            <w:tcW w:w="4457" w:type="dxa"/>
          </w:tcPr>
          <w:p w14:paraId="4A617F33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964" w:type="dxa"/>
          </w:tcPr>
          <w:p w14:paraId="1959B4E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78" w:type="dxa"/>
          </w:tcPr>
          <w:p w14:paraId="217EA312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12429B2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14:paraId="2046975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3523" w:type="dxa"/>
          </w:tcPr>
          <w:p w14:paraId="4F2971B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A9A" w14:paraId="575CCC53" w14:textId="77777777" w:rsidTr="006E4A9A">
        <w:tc>
          <w:tcPr>
            <w:tcW w:w="4457" w:type="dxa"/>
          </w:tcPr>
          <w:p w14:paraId="32AE12BD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 xml:space="preserve">Обслуживание государственного </w:t>
            </w:r>
            <w:r>
              <w:rPr>
                <w:sz w:val="24"/>
              </w:rPr>
              <w:lastRenderedPageBreak/>
              <w:t>(муниципального) внутреннего долга</w:t>
            </w:r>
          </w:p>
        </w:tc>
        <w:tc>
          <w:tcPr>
            <w:tcW w:w="964" w:type="dxa"/>
          </w:tcPr>
          <w:p w14:paraId="5B11B90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878" w:type="dxa"/>
          </w:tcPr>
          <w:p w14:paraId="51F4D9C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395367A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14:paraId="4FBC72F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3523" w:type="dxa"/>
          </w:tcPr>
          <w:p w14:paraId="0B9467B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A9A" w14:paraId="4BE54E20" w14:textId="77777777" w:rsidTr="006E4A9A">
        <w:tc>
          <w:tcPr>
            <w:tcW w:w="4457" w:type="dxa"/>
          </w:tcPr>
          <w:p w14:paraId="1E176000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4" w:type="dxa"/>
          </w:tcPr>
          <w:p w14:paraId="01CA9D4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78" w:type="dxa"/>
          </w:tcPr>
          <w:p w14:paraId="5501100D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24D19958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7 363 973 270,15</w:t>
            </w:r>
          </w:p>
        </w:tc>
        <w:tc>
          <w:tcPr>
            <w:tcW w:w="2381" w:type="dxa"/>
          </w:tcPr>
          <w:p w14:paraId="17F48E8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1 940 034 354,56</w:t>
            </w:r>
          </w:p>
        </w:tc>
        <w:tc>
          <w:tcPr>
            <w:tcW w:w="3523" w:type="dxa"/>
          </w:tcPr>
          <w:p w14:paraId="1C0D78F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1 336 900 761,78</w:t>
            </w:r>
          </w:p>
        </w:tc>
      </w:tr>
      <w:tr w:rsidR="006E4A9A" w14:paraId="3EAF7496" w14:textId="77777777" w:rsidTr="006E4A9A">
        <w:tc>
          <w:tcPr>
            <w:tcW w:w="4457" w:type="dxa"/>
          </w:tcPr>
          <w:p w14:paraId="36F311A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4" w:type="dxa"/>
          </w:tcPr>
          <w:p w14:paraId="25F8AFA0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78" w:type="dxa"/>
          </w:tcPr>
          <w:p w14:paraId="507647F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53" w:type="dxa"/>
          </w:tcPr>
          <w:p w14:paraId="64B2D8F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14:paraId="3C39811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3523" w:type="dxa"/>
          </w:tcPr>
          <w:p w14:paraId="0519827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E4A9A" w14:paraId="1C4B6C82" w14:textId="77777777" w:rsidTr="006E4A9A">
        <w:tc>
          <w:tcPr>
            <w:tcW w:w="4457" w:type="dxa"/>
          </w:tcPr>
          <w:p w14:paraId="6C187867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964" w:type="dxa"/>
          </w:tcPr>
          <w:p w14:paraId="01D0066D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78" w:type="dxa"/>
          </w:tcPr>
          <w:p w14:paraId="2493329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53" w:type="dxa"/>
          </w:tcPr>
          <w:p w14:paraId="3E082D5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381" w:type="dxa"/>
          </w:tcPr>
          <w:p w14:paraId="5AC0175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3523" w:type="dxa"/>
          </w:tcPr>
          <w:p w14:paraId="164CD31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6E4A9A" w14:paraId="1C4808F6" w14:textId="77777777" w:rsidTr="006E4A9A">
        <w:tc>
          <w:tcPr>
            <w:tcW w:w="4457" w:type="dxa"/>
          </w:tcPr>
          <w:p w14:paraId="148E6576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964" w:type="dxa"/>
          </w:tcPr>
          <w:p w14:paraId="35D7161E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78" w:type="dxa"/>
          </w:tcPr>
          <w:p w14:paraId="177843DC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53" w:type="dxa"/>
          </w:tcPr>
          <w:p w14:paraId="7BD002EB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2 015 828 079,46</w:t>
            </w:r>
          </w:p>
        </w:tc>
        <w:tc>
          <w:tcPr>
            <w:tcW w:w="2381" w:type="dxa"/>
          </w:tcPr>
          <w:p w14:paraId="760CF3D1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984 774 021,98</w:t>
            </w:r>
          </w:p>
        </w:tc>
        <w:tc>
          <w:tcPr>
            <w:tcW w:w="3523" w:type="dxa"/>
          </w:tcPr>
          <w:p w14:paraId="69F2A24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650 394 740,91</w:t>
            </w:r>
          </w:p>
        </w:tc>
      </w:tr>
      <w:tr w:rsidR="006E4A9A" w14:paraId="639F1A82" w14:textId="77777777" w:rsidTr="006E4A9A">
        <w:tc>
          <w:tcPr>
            <w:tcW w:w="4457" w:type="dxa"/>
          </w:tcPr>
          <w:p w14:paraId="128C7B52" w14:textId="77777777" w:rsidR="006E4A9A" w:rsidRDefault="006E4A9A" w:rsidP="00815D19">
            <w:pPr>
              <w:pStyle w:val="ConsPlusNormal"/>
              <w:outlineLvl w:val="1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964" w:type="dxa"/>
          </w:tcPr>
          <w:p w14:paraId="3263A3E0" w14:textId="77777777" w:rsidR="006E4A9A" w:rsidRDefault="006E4A9A" w:rsidP="00815D19">
            <w:pPr>
              <w:pStyle w:val="ConsPlusNormal"/>
            </w:pPr>
          </w:p>
        </w:tc>
        <w:tc>
          <w:tcPr>
            <w:tcW w:w="878" w:type="dxa"/>
          </w:tcPr>
          <w:p w14:paraId="33928CDC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1832AE8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14:paraId="6B5DA237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3523" w:type="dxa"/>
          </w:tcPr>
          <w:p w14:paraId="022514E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E4A9A" w14:paraId="1AD80C15" w14:textId="77777777" w:rsidTr="006E4A9A">
        <w:tc>
          <w:tcPr>
            <w:tcW w:w="4457" w:type="dxa"/>
          </w:tcPr>
          <w:p w14:paraId="69C8E975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964" w:type="dxa"/>
          </w:tcPr>
          <w:p w14:paraId="5BB1247D" w14:textId="77777777" w:rsidR="006E4A9A" w:rsidRDefault="006E4A9A" w:rsidP="00815D19">
            <w:pPr>
              <w:pStyle w:val="ConsPlusNormal"/>
            </w:pPr>
          </w:p>
        </w:tc>
        <w:tc>
          <w:tcPr>
            <w:tcW w:w="878" w:type="dxa"/>
          </w:tcPr>
          <w:p w14:paraId="35D1BA55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49E6306F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14:paraId="1EDCFF33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3523" w:type="dxa"/>
          </w:tcPr>
          <w:p w14:paraId="1F36F815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E4A9A" w14:paraId="263D2D2E" w14:textId="77777777" w:rsidTr="006E4A9A">
        <w:tc>
          <w:tcPr>
            <w:tcW w:w="4457" w:type="dxa"/>
          </w:tcPr>
          <w:p w14:paraId="6D543BEC" w14:textId="77777777" w:rsidR="006E4A9A" w:rsidRDefault="006E4A9A" w:rsidP="00815D19">
            <w:pPr>
              <w:pStyle w:val="ConsPlusNormal"/>
            </w:pPr>
            <w:r>
              <w:rPr>
                <w:sz w:val="24"/>
              </w:rPr>
              <w:t>ВСЕГО</w:t>
            </w:r>
          </w:p>
        </w:tc>
        <w:tc>
          <w:tcPr>
            <w:tcW w:w="964" w:type="dxa"/>
          </w:tcPr>
          <w:p w14:paraId="538BB2B6" w14:textId="77777777" w:rsidR="006E4A9A" w:rsidRDefault="006E4A9A" w:rsidP="00815D19">
            <w:pPr>
              <w:pStyle w:val="ConsPlusNormal"/>
            </w:pPr>
          </w:p>
        </w:tc>
        <w:tc>
          <w:tcPr>
            <w:tcW w:w="878" w:type="dxa"/>
          </w:tcPr>
          <w:p w14:paraId="3153D233" w14:textId="77777777" w:rsidR="006E4A9A" w:rsidRDefault="006E4A9A" w:rsidP="00815D19">
            <w:pPr>
              <w:pStyle w:val="ConsPlusNormal"/>
            </w:pPr>
          </w:p>
        </w:tc>
        <w:tc>
          <w:tcPr>
            <w:tcW w:w="2353" w:type="dxa"/>
          </w:tcPr>
          <w:p w14:paraId="77B3BF72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135 288 009 867,28</w:t>
            </w:r>
          </w:p>
        </w:tc>
        <w:tc>
          <w:tcPr>
            <w:tcW w:w="2381" w:type="dxa"/>
          </w:tcPr>
          <w:p w14:paraId="45C47F36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108 420 126 989,76</w:t>
            </w:r>
          </w:p>
        </w:tc>
        <w:tc>
          <w:tcPr>
            <w:tcW w:w="3523" w:type="dxa"/>
          </w:tcPr>
          <w:p w14:paraId="1E510BC4" w14:textId="77777777" w:rsidR="006E4A9A" w:rsidRDefault="006E4A9A" w:rsidP="00815D19">
            <w:pPr>
              <w:pStyle w:val="ConsPlusNormal"/>
              <w:jc w:val="center"/>
            </w:pPr>
            <w:r>
              <w:rPr>
                <w:sz w:val="24"/>
              </w:rPr>
              <w:t>107 037 695 940,06</w:t>
            </w:r>
          </w:p>
        </w:tc>
      </w:tr>
    </w:tbl>
    <w:p w14:paraId="6FF36C70" w14:textId="77777777" w:rsidR="000F7F8C" w:rsidRPr="006E4A9A" w:rsidRDefault="000F7F8C" w:rsidP="006E4A9A"/>
    <w:sectPr w:rsidR="000F7F8C" w:rsidRPr="006E4A9A" w:rsidSect="00CB4A8E">
      <w:footerReference w:type="default" r:id="rId11"/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CB4A8E" w:rsidRDefault="00CB4A8E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CB4A8E" w:rsidRDefault="00CB4A8E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03976" w14:textId="77777777" w:rsidR="006E4A9A" w:rsidRDefault="006E4A9A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6E4A9A" w14:paraId="7E22BEEF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260922A9" w14:textId="77777777" w:rsidR="006E4A9A" w:rsidRDefault="006E4A9A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4783691D" w14:textId="77777777" w:rsidR="006E4A9A" w:rsidRDefault="006E4A9A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17644E76" w14:textId="77777777" w:rsidR="006E4A9A" w:rsidRDefault="006E4A9A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1603CE43" w14:textId="77777777" w:rsidR="006E4A9A" w:rsidRDefault="006E4A9A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FB12" w14:textId="77777777" w:rsidR="006E4A9A" w:rsidRDefault="006E4A9A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6E4A9A" w14:paraId="1B06D4F0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7109A6D8" w14:textId="77777777" w:rsidR="006E4A9A" w:rsidRDefault="006E4A9A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1A52AD59" w14:textId="77777777" w:rsidR="006E4A9A" w:rsidRDefault="006E4A9A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70D0F2FD" w14:textId="77777777" w:rsidR="006E4A9A" w:rsidRDefault="006E4A9A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7023CCEF" w14:textId="77777777" w:rsidR="006E4A9A" w:rsidRDefault="006E4A9A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EndPr/>
    <w:sdtContent>
      <w:p w14:paraId="4A108580" w14:textId="49A640D5" w:rsidR="00CB4A8E" w:rsidRDefault="00CB4A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CB4A8E" w:rsidRDefault="00CB4A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CB4A8E" w:rsidRDefault="00CB4A8E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CB4A8E" w:rsidRDefault="00CB4A8E" w:rsidP="00D07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6E4A9A" w14:paraId="3070DEA6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FA8E6E8" w14:textId="77777777" w:rsidR="006E4A9A" w:rsidRDefault="006E4A9A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24.07.2025)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2DAF12CC" w14:textId="77777777" w:rsidR="006E4A9A" w:rsidRDefault="006E4A9A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04.08.2025</w:t>
          </w:r>
        </w:p>
      </w:tc>
    </w:tr>
  </w:tbl>
  <w:p w14:paraId="751A452B" w14:textId="77777777" w:rsidR="006E4A9A" w:rsidRDefault="006E4A9A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BDC6BAD" w14:textId="77777777" w:rsidR="006E4A9A" w:rsidRDefault="006E4A9A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82977"/>
    <w:rsid w:val="002C4472"/>
    <w:rsid w:val="003C2227"/>
    <w:rsid w:val="004711A3"/>
    <w:rsid w:val="00545190"/>
    <w:rsid w:val="005E1761"/>
    <w:rsid w:val="005E3639"/>
    <w:rsid w:val="00615C88"/>
    <w:rsid w:val="006E4A9A"/>
    <w:rsid w:val="006E778F"/>
    <w:rsid w:val="00786515"/>
    <w:rsid w:val="0085775B"/>
    <w:rsid w:val="00890470"/>
    <w:rsid w:val="008D39CD"/>
    <w:rsid w:val="00A10E6B"/>
    <w:rsid w:val="00A54BA2"/>
    <w:rsid w:val="00B531BC"/>
    <w:rsid w:val="00B64ACB"/>
    <w:rsid w:val="00BA33F4"/>
    <w:rsid w:val="00CB4A8E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6365&amp;date=04.08.2025&amp;dst=100074&amp;fie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2BF5B-E416-4B3E-AFFD-4A997503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21</cp:revision>
  <dcterms:created xsi:type="dcterms:W3CDTF">2023-06-08T09:17:00Z</dcterms:created>
  <dcterms:modified xsi:type="dcterms:W3CDTF">2025-08-04T09:54:00Z</dcterms:modified>
</cp:coreProperties>
</file>